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02C5F" w14:textId="1EF74019" w:rsidR="00AC6518" w:rsidRDefault="00C6071A" w:rsidP="00DD7300">
      <w:pPr>
        <w:ind w:left="-567" w:right="-478"/>
      </w:pPr>
      <w:bookmarkStart w:id="0" w:name="_GoBack"/>
      <w:bookmarkEnd w:id="0"/>
    </w:p>
    <w:p w14:paraId="3D27E2A8" w14:textId="1447A3DA" w:rsidR="00DD7300" w:rsidRPr="00D74D96" w:rsidRDefault="00D137EC" w:rsidP="00D137EC">
      <w:pPr>
        <w:ind w:left="-567" w:right="-478"/>
        <w:jc w:val="center"/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4D96">
        <w:rPr>
          <w:b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ROYD &amp; ST. JOHNS</w:t>
      </w:r>
    </w:p>
    <w:p w14:paraId="613146ED" w14:textId="77777777" w:rsidR="00D137EC" w:rsidRDefault="00D137EC" w:rsidP="00D137EC">
      <w:pPr>
        <w:ind w:right="-478"/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2EC5B723" w14:textId="22CA9604" w:rsidR="00DD7300" w:rsidRPr="00855276" w:rsidRDefault="00D137EC" w:rsidP="00D137EC">
      <w:pPr>
        <w:ind w:right="-478"/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282FC0" w:rsidRPr="00855276"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WANT TO HELP YOUR CHILD WITH LEARNING</w:t>
      </w:r>
      <w:r w:rsidR="008C2BFD"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GIVE THEM A POSITIVE MINDSET</w:t>
      </w:r>
      <w:r w:rsidR="00282FC0" w:rsidRPr="00855276">
        <w:rPr>
          <w:b/>
          <w:bCs/>
          <w:color w:val="FF0000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30E1E09E" w14:textId="26F8B723" w:rsidR="00855276" w:rsidRDefault="00855276" w:rsidP="00855276">
      <w:pPr>
        <w:ind w:right="-478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76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IF YOU BELIEVE YOU CAN, YOU WIL</w:t>
      </w: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L!</w:t>
      </w:r>
    </w:p>
    <w:p w14:paraId="4323BDF6" w14:textId="195D3436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76">
        <w:rPr>
          <w:b/>
          <w:bCs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0" locked="0" layoutInCell="1" allowOverlap="1" wp14:anchorId="0075F3B9" wp14:editId="51573B7E">
            <wp:simplePos x="0" y="0"/>
            <wp:positionH relativeFrom="margin">
              <wp:posOffset>368935</wp:posOffset>
            </wp:positionH>
            <wp:positionV relativeFrom="paragraph">
              <wp:posOffset>29845</wp:posOffset>
            </wp:positionV>
            <wp:extent cx="5929630" cy="32194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7"/>
                        </a:ext>
                      </a:extLst>
                    </a:blip>
                    <a:srcRect l="3527" t="2294" r="5423" b="29118"/>
                    <a:stretch/>
                  </pic:blipFill>
                  <pic:spPr bwMode="auto">
                    <a:xfrm>
                      <a:off x="0" y="0"/>
                      <a:ext cx="592963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89C11CC" w14:textId="3C57F6A2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E67D79" w14:textId="53642556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9DB79D" w14:textId="73AB7899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366D55" w14:textId="5CB4FD9A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6AF6C58" w14:textId="286E1E2F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C8B1E7" w14:textId="3C79E27C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BF7EBE" w14:textId="20089A50" w:rsid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99DDF8" w14:textId="2BA6EE83" w:rsidR="00855276" w:rsidRPr="00855276" w:rsidRDefault="00855276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55276">
        <w:rPr>
          <w:b/>
          <w:bCs/>
          <w:color w:val="538135" w:themeColor="accent6" w:themeShade="BF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Come and find out!</w:t>
      </w:r>
    </w:p>
    <w:p w14:paraId="1DC8A23E" w14:textId="37E9524B" w:rsidR="00855276" w:rsidRDefault="00855276" w:rsidP="00855276">
      <w:pPr>
        <w:ind w:right="-478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must do </w:t>
      </w:r>
      <w:r w:rsidR="00D137EC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</w:t>
      </w: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orkshop for </w:t>
      </w:r>
      <w:r w:rsidR="00D137EC"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all </w:t>
      </w: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parents </w:t>
      </w:r>
    </w:p>
    <w:p w14:paraId="539DB267" w14:textId="42F0A777" w:rsidR="00855276" w:rsidRPr="00855276" w:rsidRDefault="008C2BFD" w:rsidP="00855276">
      <w:pPr>
        <w:ind w:right="-478"/>
        <w:jc w:val="center"/>
        <w:rPr>
          <w:b/>
          <w:bCs/>
          <w:color w:val="538135" w:themeColor="accent6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70AD47" w:themeColor="accent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272EF" wp14:editId="20434E39">
                <wp:simplePos x="0" y="0"/>
                <wp:positionH relativeFrom="column">
                  <wp:posOffset>-648767</wp:posOffset>
                </wp:positionH>
                <wp:positionV relativeFrom="paragraph">
                  <wp:posOffset>499973</wp:posOffset>
                </wp:positionV>
                <wp:extent cx="2101850" cy="1504950"/>
                <wp:effectExtent l="0" t="114300" r="0" b="152400"/>
                <wp:wrapNone/>
                <wp:docPr id="7" name="Explosion: 14 Poin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991">
                          <a:off x="0" y="0"/>
                          <a:ext cx="2101850" cy="1504950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584966" w14:textId="2B0637EC" w:rsidR="00855276" w:rsidRPr="00855276" w:rsidRDefault="008C2BFD" w:rsidP="008C2BF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KEEP POSITIVE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6272EF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: 14 Points 7" o:spid="_x0000_s1026" type="#_x0000_t72" style="position:absolute;left:0;text-align:left;margin-left:-51.1pt;margin-top:39.35pt;width:165.5pt;height:118.5pt;rotation:-104094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" fillcolor="#4472c4 [3204]" strokecolor="#1f3763 [1604]" strokeweight="1pt">
                <v:textbox>
                  <w:txbxContent>
                    <w:p w14:paraId="29584966" w14:textId="2B0637EC" w:rsidR="00855276" w:rsidRPr="00855276" w:rsidRDefault="008C2BFD" w:rsidP="008C2BF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KEEP POSITIVE</w:t>
                      </w:r>
                    </w:p>
                  </w:txbxContent>
                </v:textbox>
              </v:shape>
            </w:pict>
          </mc:Fallback>
        </mc:AlternateContent>
      </w:r>
      <w:r w:rsidR="00855276" w:rsidRPr="00855276">
        <w:rPr>
          <w:b/>
          <w:bCs/>
          <w:color w:val="538135" w:themeColor="accent6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ONLINE</w:t>
      </w:r>
      <w:r w:rsidR="00D137EC">
        <w:rPr>
          <w:b/>
          <w:bCs/>
          <w:color w:val="538135" w:themeColor="accent6" w:themeShade="BF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ONLY</w:t>
      </w:r>
    </w:p>
    <w:p w14:paraId="0987AFFA" w14:textId="5FC9272C" w:rsidR="00855276" w:rsidRPr="00855276" w:rsidRDefault="00D137EC" w:rsidP="00855276">
      <w:pPr>
        <w:ind w:right="-478"/>
        <w:jc w:val="center"/>
        <w:rPr>
          <w:b/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noProof/>
          <w:color w:val="70AD47" w:themeColor="accent6"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1FD062" wp14:editId="6B2AD916">
                <wp:simplePos x="0" y="0"/>
                <wp:positionH relativeFrom="page">
                  <wp:posOffset>5501638</wp:posOffset>
                </wp:positionH>
                <wp:positionV relativeFrom="paragraph">
                  <wp:posOffset>235584</wp:posOffset>
                </wp:positionV>
                <wp:extent cx="1981200" cy="1615977"/>
                <wp:effectExtent l="0" t="114300" r="0" b="175260"/>
                <wp:wrapNone/>
                <wp:docPr id="8" name="Explosion: 14 Point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9354">
                          <a:off x="0" y="0"/>
                          <a:ext cx="1981200" cy="1615977"/>
                        </a:xfrm>
                        <a:prstGeom prst="irregularSeal2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562AB" w14:textId="1C1623A3" w:rsidR="00855276" w:rsidRPr="00855276" w:rsidRDefault="00855276" w:rsidP="0085527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PREPARE THEM FOR LIFE!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1FD062" id="Explosion: 14 Points 8" o:spid="_x0000_s1027" type="#_x0000_t72" style="position:absolute;left:0;text-align:left;margin-left:433.2pt;margin-top:18.55pt;width:156pt;height:127.25pt;rotation:-1431575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" fillcolor="#4472c4" strokecolor="#2f528f" strokeweight="1pt">
                <v:textbox>
                  <w:txbxContent>
                    <w:p w14:paraId="75C562AB" w14:textId="1C1623A3" w:rsidR="00855276" w:rsidRPr="00855276" w:rsidRDefault="00855276" w:rsidP="0085527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PREPARE THEM FOR LIFE!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55276" w:rsidRPr="00855276">
        <w:rPr>
          <w:b/>
          <w:bCs/>
          <w:color w:val="000000" w:themeColor="text1"/>
          <w:sz w:val="48"/>
          <w:szCs w:val="4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Sign up for either of these dates:-</w:t>
      </w:r>
    </w:p>
    <w:p w14:paraId="7302DC9B" w14:textId="5448514D" w:rsidR="00855276" w:rsidRDefault="00855276" w:rsidP="00855276">
      <w:pPr>
        <w:ind w:right="-478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Monday 28</w:t>
      </w:r>
      <w:r w:rsidRPr="00855276">
        <w:rPr>
          <w:b/>
          <w:bCs/>
          <w:color w:val="FF0000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February 10 – 11 am</w:t>
      </w:r>
    </w:p>
    <w:p w14:paraId="6BF7FB43" w14:textId="46154A50" w:rsidR="00855276" w:rsidRDefault="00855276" w:rsidP="00855276">
      <w:pPr>
        <w:ind w:right="-478"/>
        <w:jc w:val="center"/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Tuesday 8</w:t>
      </w:r>
      <w:r w:rsidRPr="00855276">
        <w:rPr>
          <w:b/>
          <w:bCs/>
          <w:color w:val="FF0000"/>
          <w:sz w:val="48"/>
          <w:szCs w:val="48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>
        <w:rPr>
          <w:b/>
          <w:bCs/>
          <w:color w:val="FF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March 1 – 2 pm</w:t>
      </w:r>
    </w:p>
    <w:p w14:paraId="39D0BA53" w14:textId="7F546FE9" w:rsidR="00DC2775" w:rsidRPr="0037385D" w:rsidRDefault="00DC2775" w:rsidP="00855276">
      <w:pPr>
        <w:ind w:right="-478"/>
        <w:jc w:val="center"/>
        <w:rPr>
          <w:b/>
          <w:bCs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7385D">
        <w:rPr>
          <w:b/>
          <w:bCs/>
          <w:color w:val="00B05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(You will receive a Zoom Link)</w:t>
      </w:r>
    </w:p>
    <w:sectPr w:rsidR="00DC2775" w:rsidRPr="0037385D" w:rsidSect="008552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09C5E" w14:textId="77777777" w:rsidR="00123522" w:rsidRDefault="00123522" w:rsidP="00DD7300">
      <w:r>
        <w:separator/>
      </w:r>
    </w:p>
  </w:endnote>
  <w:endnote w:type="continuationSeparator" w:id="0">
    <w:p w14:paraId="2788BEE3" w14:textId="77777777" w:rsidR="00123522" w:rsidRDefault="00123522" w:rsidP="00DD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474A60" w14:textId="77777777" w:rsidR="00DD7300" w:rsidRDefault="00DD73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1A3B1" w14:textId="77777777" w:rsidR="00DD7300" w:rsidRDefault="00DD73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841CF" w14:textId="77777777" w:rsidR="00DD7300" w:rsidRDefault="00DD7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D272C" w14:textId="77777777" w:rsidR="00123522" w:rsidRDefault="00123522" w:rsidP="00DD7300">
      <w:r>
        <w:separator/>
      </w:r>
    </w:p>
  </w:footnote>
  <w:footnote w:type="continuationSeparator" w:id="0">
    <w:p w14:paraId="18505FA2" w14:textId="77777777" w:rsidR="00123522" w:rsidRDefault="00123522" w:rsidP="00DD73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FFE3B" w14:textId="4834BCA2" w:rsidR="00DD7300" w:rsidRDefault="00C6071A">
    <w:pPr>
      <w:pStyle w:val="Header"/>
    </w:pPr>
    <w:r>
      <w:rPr>
        <w:noProof/>
      </w:rPr>
      <w:pict w14:anchorId="2A3566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5902" o:spid="_x0000_s1027" type="#_x0000_t75" alt="/Users/kieranflanagan/Desktop/Empty belly A4 letterhead2021.jpg" style="position:absolute;margin-left:0;margin-top:0;width:599.25pt;height:840.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pty belly A4 letterhead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FEB03" w14:textId="58382767" w:rsidR="00DD7300" w:rsidRDefault="00C6071A">
    <w:pPr>
      <w:pStyle w:val="Header"/>
    </w:pPr>
    <w:r>
      <w:rPr>
        <w:noProof/>
      </w:rPr>
      <w:pict w14:anchorId="7D4C6F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5903" o:spid="_x0000_s1026" type="#_x0000_t75" alt="/Users/kieranflanagan/Desktop/Empty belly A4 letterhead2021.jpg" style="position:absolute;margin-left:0;margin-top:0;width:599.25pt;height:840.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pty belly A4 letterhead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57012" w14:textId="3AC1F58D" w:rsidR="00DD7300" w:rsidRDefault="00C6071A">
    <w:pPr>
      <w:pStyle w:val="Header"/>
    </w:pPr>
    <w:r>
      <w:rPr>
        <w:noProof/>
      </w:rPr>
      <w:pict w14:anchorId="3DF5F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435901" o:spid="_x0000_s1025" type="#_x0000_t75" alt="/Users/kieranflanagan/Desktop/Empty belly A4 letterhead2021.jpg" style="position:absolute;margin-left:0;margin-top:0;width:599.25pt;height:840.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mpty belly A4 letterhead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00"/>
    <w:rsid w:val="0010377C"/>
    <w:rsid w:val="00123522"/>
    <w:rsid w:val="00282FC0"/>
    <w:rsid w:val="00307602"/>
    <w:rsid w:val="0037385D"/>
    <w:rsid w:val="004D4848"/>
    <w:rsid w:val="00517620"/>
    <w:rsid w:val="00693B0A"/>
    <w:rsid w:val="007279EE"/>
    <w:rsid w:val="00855276"/>
    <w:rsid w:val="008C2BFD"/>
    <w:rsid w:val="008F122B"/>
    <w:rsid w:val="00AA51ED"/>
    <w:rsid w:val="00B57151"/>
    <w:rsid w:val="00C6071A"/>
    <w:rsid w:val="00CE229D"/>
    <w:rsid w:val="00D137EC"/>
    <w:rsid w:val="00D14444"/>
    <w:rsid w:val="00D3129A"/>
    <w:rsid w:val="00D74D96"/>
    <w:rsid w:val="00D9526F"/>
    <w:rsid w:val="00DC2775"/>
    <w:rsid w:val="00DD7300"/>
    <w:rsid w:val="00E8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1640C"/>
  <w14:defaultImageDpi w14:val="32767"/>
  <w15:chartTrackingRefBased/>
  <w15:docId w15:val="{4620DAC4-08AE-7448-A5D8-1AB478DE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3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300"/>
  </w:style>
  <w:style w:type="paragraph" w:styleId="Footer">
    <w:name w:val="footer"/>
    <w:basedOn w:val="Normal"/>
    <w:link w:val="FooterChar"/>
    <w:uiPriority w:val="99"/>
    <w:unhideWhenUsed/>
    <w:rsid w:val="00DD7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300"/>
  </w:style>
  <w:style w:type="character" w:styleId="Hyperlink">
    <w:name w:val="Hyperlink"/>
    <w:basedOn w:val="DefaultParagraphFont"/>
    <w:uiPriority w:val="99"/>
    <w:unhideWhenUsed/>
    <w:rsid w:val="00282FC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8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joyceshankarkay.blogspot.com/2016/01/week-5-ldc-growth-mindset-leadership.html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Lynn Lawton</cp:lastModifiedBy>
  <cp:revision>2</cp:revision>
  <dcterms:created xsi:type="dcterms:W3CDTF">2022-02-08T10:38:00Z</dcterms:created>
  <dcterms:modified xsi:type="dcterms:W3CDTF">2022-02-08T10:38:00Z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2022-02-02T11:46:23Z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c4901bb6-343a-4bb4-9336-0667899f15e5</vt:lpwstr>
  </property>
  <property fmtid="{D5CDD505-2E9C-101B-9397-08002B2CF9AE}" pid="8" name="MSIP_Label_c8588358-c3f1-4695-a290-e2f70d15689d_ContentBits">
    <vt:lpwstr>0</vt:lpwstr>
  </property>
</Properties>
</file>